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630B50" w14:paraId="5D6B3E94" w14:textId="77777777" w:rsidTr="00630B50">
        <w:trPr>
          <w:trHeight w:val="256"/>
        </w:trPr>
        <w:tc>
          <w:tcPr>
            <w:tcW w:w="7653" w:type="dxa"/>
          </w:tcPr>
          <w:p w14:paraId="2E7470AA" w14:textId="77777777" w:rsidR="00C6788A" w:rsidRDefault="00C6788A">
            <w:pPr>
              <w:spacing w:after="0" w:line="240" w:lineRule="auto"/>
            </w:pPr>
          </w:p>
        </w:tc>
        <w:tc>
          <w:tcPr>
            <w:tcW w:w="2692" w:type="dxa"/>
          </w:tcPr>
          <w:p w14:paraId="44130180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82D59E0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8553F47" w14:textId="77777777" w:rsidR="00C6788A" w:rsidRDefault="00C6788A">
            <w:pPr>
              <w:spacing w:after="0" w:line="240" w:lineRule="auto"/>
            </w:pPr>
          </w:p>
        </w:tc>
        <w:tc>
          <w:tcPr>
            <w:tcW w:w="56" w:type="dxa"/>
          </w:tcPr>
          <w:p w14:paraId="39695445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6610FD4E" w14:textId="77777777" w:rsidR="00C6788A" w:rsidRDefault="00C6788A">
            <w:pPr>
              <w:spacing w:after="0" w:line="240" w:lineRule="auto"/>
            </w:pPr>
          </w:p>
        </w:tc>
        <w:tc>
          <w:tcPr>
            <w:tcW w:w="709" w:type="dxa"/>
          </w:tcPr>
          <w:p w14:paraId="0D14436C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C6788A" w14:paraId="186E40AA" w14:textId="77777777">
        <w:trPr>
          <w:trHeight w:val="26"/>
        </w:trPr>
        <w:tc>
          <w:tcPr>
            <w:tcW w:w="7653" w:type="dxa"/>
          </w:tcPr>
          <w:p w14:paraId="764CA461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54B1DAA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DBDE97C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9B31515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63CBB11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2E15F5B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B13FA47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87555EE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630B50" w14:paraId="29915E1A" w14:textId="77777777" w:rsidTr="00630B50">
        <w:trPr>
          <w:trHeight w:val="256"/>
        </w:trPr>
        <w:tc>
          <w:tcPr>
            <w:tcW w:w="7653" w:type="dxa"/>
          </w:tcPr>
          <w:p w14:paraId="5D2B2AF3" w14:textId="77777777" w:rsidR="00C6788A" w:rsidRDefault="00C6788A">
            <w:pPr>
              <w:spacing w:after="0" w:line="240" w:lineRule="auto"/>
            </w:pPr>
          </w:p>
        </w:tc>
        <w:tc>
          <w:tcPr>
            <w:tcW w:w="2692" w:type="dxa"/>
          </w:tcPr>
          <w:p w14:paraId="5C1B9A32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9F75BEA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8E45614" w14:textId="77777777" w:rsidR="00C6788A" w:rsidRDefault="00C6788A">
            <w:pPr>
              <w:spacing w:after="0" w:line="240" w:lineRule="auto"/>
            </w:pPr>
          </w:p>
        </w:tc>
        <w:tc>
          <w:tcPr>
            <w:tcW w:w="56" w:type="dxa"/>
          </w:tcPr>
          <w:p w14:paraId="6AC731B4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34C1B2D6" w14:textId="77777777" w:rsidR="00C6788A" w:rsidRDefault="00C6788A">
            <w:pPr>
              <w:spacing w:after="0" w:line="240" w:lineRule="auto"/>
            </w:pPr>
          </w:p>
        </w:tc>
        <w:tc>
          <w:tcPr>
            <w:tcW w:w="709" w:type="dxa"/>
          </w:tcPr>
          <w:p w14:paraId="60A15D9E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C6788A" w14:paraId="233A6C9C" w14:textId="77777777">
        <w:trPr>
          <w:trHeight w:val="26"/>
        </w:trPr>
        <w:tc>
          <w:tcPr>
            <w:tcW w:w="7653" w:type="dxa"/>
          </w:tcPr>
          <w:p w14:paraId="48D3CDE8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08F1B8C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D206A4F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F9AFEC4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82C6EAB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B9E86EE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BAB0A5D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BB96A93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630B50" w14:paraId="0A0D86C5" w14:textId="77777777" w:rsidTr="00630B50">
        <w:trPr>
          <w:trHeight w:val="256"/>
        </w:trPr>
        <w:tc>
          <w:tcPr>
            <w:tcW w:w="7653" w:type="dxa"/>
            <w:gridSpan w:val="2"/>
          </w:tcPr>
          <w:p w14:paraId="7436C527" w14:textId="77777777" w:rsidR="00C6788A" w:rsidRDefault="00C6788A">
            <w:pPr>
              <w:spacing w:after="0" w:line="240" w:lineRule="auto"/>
            </w:pPr>
          </w:p>
        </w:tc>
        <w:tc>
          <w:tcPr>
            <w:tcW w:w="2551" w:type="dxa"/>
          </w:tcPr>
          <w:p w14:paraId="675E08B5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D80ECAF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604C2BF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FB01D09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256C1A8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5500647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C6788A" w14:paraId="7C60101D" w14:textId="77777777">
        <w:trPr>
          <w:trHeight w:val="26"/>
        </w:trPr>
        <w:tc>
          <w:tcPr>
            <w:tcW w:w="7653" w:type="dxa"/>
          </w:tcPr>
          <w:p w14:paraId="43F7F727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AD166DE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E640200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DADB26A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BA23C16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9E7FEF1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42C536B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389110E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630B50" w14:paraId="5A649E48" w14:textId="77777777" w:rsidTr="00630B50">
        <w:trPr>
          <w:trHeight w:val="256"/>
        </w:trPr>
        <w:tc>
          <w:tcPr>
            <w:tcW w:w="7653" w:type="dxa"/>
            <w:gridSpan w:val="2"/>
          </w:tcPr>
          <w:p w14:paraId="1172C852" w14:textId="77777777" w:rsidR="00C6788A" w:rsidRDefault="00C6788A">
            <w:pPr>
              <w:spacing w:after="0" w:line="240" w:lineRule="auto"/>
            </w:pPr>
          </w:p>
        </w:tc>
        <w:tc>
          <w:tcPr>
            <w:tcW w:w="2551" w:type="dxa"/>
          </w:tcPr>
          <w:p w14:paraId="50E4BA5C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1CE2D2A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DA7AAFB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457296F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EDD87C0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3ADB77B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C6788A" w14:paraId="68F364D3" w14:textId="77777777">
        <w:trPr>
          <w:trHeight w:val="26"/>
        </w:trPr>
        <w:tc>
          <w:tcPr>
            <w:tcW w:w="7653" w:type="dxa"/>
          </w:tcPr>
          <w:p w14:paraId="61191DA0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B926B6D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B300871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CC0BAB4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8C77B8E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7DBF391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C1BDA9D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39EAA2E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630B50" w14:paraId="5813A75D" w14:textId="77777777" w:rsidTr="00630B50">
        <w:trPr>
          <w:trHeight w:val="256"/>
        </w:trPr>
        <w:tc>
          <w:tcPr>
            <w:tcW w:w="7653" w:type="dxa"/>
            <w:gridSpan w:val="2"/>
          </w:tcPr>
          <w:p w14:paraId="6B47FB54" w14:textId="77777777" w:rsidR="00C6788A" w:rsidRDefault="00C6788A">
            <w:pPr>
              <w:spacing w:after="0" w:line="240" w:lineRule="auto"/>
            </w:pPr>
          </w:p>
        </w:tc>
        <w:tc>
          <w:tcPr>
            <w:tcW w:w="2551" w:type="dxa"/>
          </w:tcPr>
          <w:p w14:paraId="623AD03B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5534CBE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7B3B850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4B2C41A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91A20FF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A707A61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C6788A" w14:paraId="4BFE7471" w14:textId="77777777">
        <w:trPr>
          <w:trHeight w:val="168"/>
        </w:trPr>
        <w:tc>
          <w:tcPr>
            <w:tcW w:w="7653" w:type="dxa"/>
          </w:tcPr>
          <w:p w14:paraId="0508899C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393CB96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7F60FE2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5CC3B80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71374A4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06E9AEF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E3A971E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8C440FF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630B50" w14:paraId="10778E67" w14:textId="77777777" w:rsidTr="00630B50">
        <w:trPr>
          <w:trHeight w:val="396"/>
        </w:trPr>
        <w:tc>
          <w:tcPr>
            <w:tcW w:w="7653" w:type="dxa"/>
            <w:gridSpan w:val="7"/>
          </w:tcPr>
          <w:p w14:paraId="54C4E225" w14:textId="49309088" w:rsidR="00630B50" w:rsidRPr="00617C6F" w:rsidRDefault="00630B50" w:rsidP="00630B5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617C6F">
              <w:rPr>
                <w:b/>
                <w:bCs/>
              </w:rPr>
              <w:t>. IZMJENE I DOPUNE PRORAČUNA OPĆINE MARINA</w:t>
            </w:r>
          </w:p>
          <w:p w14:paraId="20248294" w14:textId="77777777" w:rsidR="00630B50" w:rsidRDefault="00630B50" w:rsidP="00630B50">
            <w:pPr>
              <w:spacing w:after="0" w:line="240" w:lineRule="auto"/>
            </w:pPr>
          </w:p>
          <w:p w14:paraId="3CA87F63" w14:textId="33B23924" w:rsidR="00C6788A" w:rsidRDefault="00630B50" w:rsidP="00630B50">
            <w:pPr>
              <w:spacing w:after="0" w:line="240" w:lineRule="auto"/>
            </w:pPr>
            <w:r w:rsidRPr="00617C6F">
              <w:rPr>
                <w:i/>
                <w:iCs/>
              </w:rPr>
              <w:t>II POSEBNI DIO</w:t>
            </w:r>
          </w:p>
        </w:tc>
        <w:tc>
          <w:tcPr>
            <w:tcW w:w="709" w:type="dxa"/>
          </w:tcPr>
          <w:p w14:paraId="0FBE3EB0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C6788A" w14:paraId="6575A36B" w14:textId="77777777">
        <w:trPr>
          <w:trHeight w:val="28"/>
        </w:trPr>
        <w:tc>
          <w:tcPr>
            <w:tcW w:w="7653" w:type="dxa"/>
          </w:tcPr>
          <w:p w14:paraId="559EBC31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5A6752C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DE9FCDE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49688FF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E1268E5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34ECCE4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1172D68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135BBE1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630B50" w14:paraId="41920285" w14:textId="77777777" w:rsidTr="00630B50">
        <w:trPr>
          <w:trHeight w:val="283"/>
        </w:trPr>
        <w:tc>
          <w:tcPr>
            <w:tcW w:w="7653" w:type="dxa"/>
            <w:gridSpan w:val="7"/>
          </w:tcPr>
          <w:p w14:paraId="05860CEE" w14:textId="20102962" w:rsidR="00C6788A" w:rsidRDefault="00173FE1">
            <w:pPr>
              <w:spacing w:after="0" w:line="240" w:lineRule="auto"/>
            </w:pPr>
            <w:r>
              <w:t>RASHODI PREMA ORGANIZACIJSKOJ KLASIFIKACIJI</w:t>
            </w:r>
          </w:p>
        </w:tc>
        <w:tc>
          <w:tcPr>
            <w:tcW w:w="709" w:type="dxa"/>
          </w:tcPr>
          <w:p w14:paraId="68F607B1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C6788A" w14:paraId="71B20357" w14:textId="77777777">
        <w:trPr>
          <w:trHeight w:val="623"/>
        </w:trPr>
        <w:tc>
          <w:tcPr>
            <w:tcW w:w="7653" w:type="dxa"/>
          </w:tcPr>
          <w:p w14:paraId="19776D67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5ACCE07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168B292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8973E37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D3AA024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D1E6EF3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3935372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5F4F6F0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  <w:tr w:rsidR="00630B50" w14:paraId="433F938D" w14:textId="77777777" w:rsidTr="00630B50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C6788A" w14:paraId="2444A6B8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71C9C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17E30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62D865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4762F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06943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18D4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C6788A" w14:paraId="101A24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CABD8" w14:textId="77777777" w:rsidR="00C6788A" w:rsidRDefault="00C6788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976D9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16CEC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7.574.960,00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C90F2" w14:textId="38E3D90B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</w:t>
                  </w:r>
                  <w:r w:rsidR="00630B50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337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6D62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18,78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4DF76E" w14:textId="6C166D93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</w:t>
                  </w:r>
                  <w:r w:rsidR="00630B50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912.860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C6788A" w14:paraId="523E65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8975B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35B6C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6FE25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0CF51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E5C9F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5425E3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116.380,00</w:t>
                  </w:r>
                </w:p>
              </w:tc>
            </w:tr>
            <w:tr w:rsidR="00C6788A" w14:paraId="30EC1B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80EBA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D6C1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07424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7499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A0499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F3473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116.380,00</w:t>
                  </w:r>
                </w:p>
              </w:tc>
            </w:tr>
            <w:tr w:rsidR="00C6788A" w14:paraId="117388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78E9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381BA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47272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749E5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A9ECC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AD253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107.600,00</w:t>
                  </w:r>
                </w:p>
              </w:tc>
            </w:tr>
            <w:tr w:rsidR="00C6788A" w14:paraId="628953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0DD1F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FBE5D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6AFEE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81581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DB9BF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BC3F5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C6788A" w14:paraId="386A98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B1EB4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5CD89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ADB0F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2.315.030,00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2A391" w14:textId="3DA8A476" w:rsidR="00C6788A" w:rsidRDefault="0063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9D8B4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21,88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B41DD" w14:textId="378B7DB8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</w:t>
                  </w:r>
                  <w:r w:rsidR="00630B50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736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.630,00</w:t>
                  </w:r>
                </w:p>
              </w:tc>
            </w:tr>
            <w:tr w:rsidR="00C6788A" w14:paraId="65E67F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078DD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A268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84DD1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1.272.530,00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E2331" w14:textId="2C034430" w:rsidR="00C6788A" w:rsidRDefault="00630B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421.600,00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8E798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39,81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96F0F" w14:textId="4AA77F19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</w:t>
                  </w:r>
                  <w:r w:rsidR="00630B50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694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.130,00</w:t>
                  </w:r>
                </w:p>
              </w:tc>
            </w:tr>
            <w:tr w:rsidR="00C6788A" w14:paraId="2EC4DE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9840A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514B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A8609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4CE4E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B414F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254E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C6788A" w14:paraId="6D677B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30F1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56969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9D582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608.030,00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0B984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9B5E6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2,47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4143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623.030,00</w:t>
                  </w:r>
                </w:p>
              </w:tc>
            </w:tr>
            <w:tr w:rsidR="00C6788A" w14:paraId="12E1DC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07CB4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CC441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1DAAA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E788F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3E6C3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86E07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C6788A" w14:paraId="477181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D98DD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E5224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212A8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2A03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9D22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0BA8C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208.400,00</w:t>
                  </w:r>
                </w:p>
              </w:tc>
            </w:tr>
            <w:tr w:rsidR="00C6788A" w14:paraId="428EC3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88437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51EED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047F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658E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C6A68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AFA3D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240.600,00</w:t>
                  </w:r>
                </w:p>
              </w:tc>
            </w:tr>
            <w:tr w:rsidR="00C6788A" w14:paraId="3FC06B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13723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D3306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B4A05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35751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98C6E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D25CF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C6788A" w14:paraId="4A4AEF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D179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1FBE8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9AACD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A6B2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E0B4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3F857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603.000,00</w:t>
                  </w:r>
                </w:p>
              </w:tc>
            </w:tr>
            <w:tr w:rsidR="00C6788A" w14:paraId="4598FD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014AE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6346B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5EB93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B463D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251D9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ADACE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1.042.500,00</w:t>
                  </w:r>
                </w:p>
              </w:tc>
            </w:tr>
            <w:tr w:rsidR="00C6788A" w14:paraId="21674E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000D6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CDEEB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0BAA8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59E57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84B3E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B68F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868.900,00</w:t>
                  </w:r>
                </w:p>
              </w:tc>
            </w:tr>
            <w:tr w:rsidR="00C6788A" w14:paraId="7FB70C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53FB2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9539F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9F14D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AD816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097E9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0B044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171.500,00</w:t>
                  </w:r>
                </w:p>
              </w:tc>
            </w:tr>
            <w:tr w:rsidR="00C6788A" w14:paraId="4A5170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0F8BE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36685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0B975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79FBC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7CE3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F8C98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C6788A" w14:paraId="06CBA3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CF13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5CE5E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A40C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5.151.950,00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4272A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907.900,00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F690D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DD5B1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6.059.850,00</w:t>
                  </w:r>
                </w:p>
              </w:tc>
            </w:tr>
            <w:tr w:rsidR="00C6788A" w14:paraId="439A79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CB31C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02422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6FE2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5.151.950,00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C55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907.900,00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B542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17,62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6FCBB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6.059.850,00</w:t>
                  </w:r>
                </w:p>
              </w:tc>
            </w:tr>
            <w:tr w:rsidR="00C6788A" w14:paraId="56C35A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50596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3F9DF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5CA9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8B506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A8A8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40A14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C6788A" w14:paraId="3EC187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563F7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8B0FA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A5423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1.391.660,00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AC37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8A249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6BB7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1.537.010,00</w:t>
                  </w:r>
                </w:p>
              </w:tc>
            </w:tr>
            <w:tr w:rsidR="00C6788A" w14:paraId="3DE5E8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1CB4E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139BE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0EFA9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704BA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D47B5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4D96C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C6788A" w14:paraId="75B713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61DD3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2EAF1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BD75F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3DB6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66607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54,95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4FE93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141.000,00</w:t>
                  </w:r>
                </w:p>
              </w:tc>
            </w:tr>
            <w:tr w:rsidR="00C6788A" w14:paraId="55833D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08F4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32D2B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88AC3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020E5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AEB06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72C81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</w:tr>
            <w:tr w:rsidR="00C6788A" w14:paraId="3D0FBF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2ECFE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A8D17" w14:textId="77777777" w:rsidR="00C6788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36367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3.035.290,00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93B2A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622.550,00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7E71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29A20" w14:textId="77777777" w:rsidR="00C6788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3.657.840,00</w:t>
                  </w:r>
                </w:p>
              </w:tc>
            </w:tr>
          </w:tbl>
          <w:p w14:paraId="20231D7E" w14:textId="77777777" w:rsidR="00C6788A" w:rsidRDefault="00C6788A">
            <w:pPr>
              <w:spacing w:after="0" w:line="240" w:lineRule="auto"/>
            </w:pPr>
          </w:p>
        </w:tc>
        <w:tc>
          <w:tcPr>
            <w:tcW w:w="141" w:type="dxa"/>
          </w:tcPr>
          <w:p w14:paraId="036C6196" w14:textId="77777777" w:rsidR="00C6788A" w:rsidRDefault="00C6788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FE870E2" w14:textId="77777777" w:rsidR="00C6788A" w:rsidRDefault="00C6788A">
            <w:pPr>
              <w:pStyle w:val="EmptyCellLayoutStyle"/>
              <w:spacing w:after="0" w:line="240" w:lineRule="auto"/>
            </w:pPr>
          </w:p>
        </w:tc>
      </w:tr>
    </w:tbl>
    <w:p w14:paraId="790C4F07" w14:textId="77777777" w:rsidR="00C6788A" w:rsidRDefault="00C6788A">
      <w:pPr>
        <w:spacing w:after="0" w:line="240" w:lineRule="auto"/>
      </w:pPr>
    </w:p>
    <w:sectPr w:rsidR="00C6788A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7F6D" w14:textId="77777777" w:rsidR="00CC4515" w:rsidRDefault="00CC4515">
      <w:pPr>
        <w:spacing w:after="0" w:line="240" w:lineRule="auto"/>
      </w:pPr>
      <w:r>
        <w:separator/>
      </w:r>
    </w:p>
  </w:endnote>
  <w:endnote w:type="continuationSeparator" w:id="0">
    <w:p w14:paraId="3FE223FD" w14:textId="77777777" w:rsidR="00CC4515" w:rsidRDefault="00CC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B06C" w14:textId="77777777" w:rsidR="00CC4515" w:rsidRDefault="00CC4515">
      <w:pPr>
        <w:spacing w:after="0" w:line="240" w:lineRule="auto"/>
      </w:pPr>
      <w:r>
        <w:separator/>
      </w:r>
    </w:p>
  </w:footnote>
  <w:footnote w:type="continuationSeparator" w:id="0">
    <w:p w14:paraId="5C3467FF" w14:textId="77777777" w:rsidR="00CC4515" w:rsidRDefault="00CC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69360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88A"/>
    <w:rsid w:val="00173FE1"/>
    <w:rsid w:val="00355578"/>
    <w:rsid w:val="005E2813"/>
    <w:rsid w:val="00630B50"/>
    <w:rsid w:val="009D7458"/>
    <w:rsid w:val="00C6788A"/>
    <w:rsid w:val="00C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FDE9"/>
  <w15:docId w15:val="{5871FC98-37E8-43F5-A71A-1A4F25F9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3</cp:revision>
  <dcterms:created xsi:type="dcterms:W3CDTF">2025-02-27T10:56:00Z</dcterms:created>
  <dcterms:modified xsi:type="dcterms:W3CDTF">2025-02-27T11:01:00Z</dcterms:modified>
</cp:coreProperties>
</file>